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45765275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AE2E7AE" w:rsidR="0AE2E7A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25.04.2020   Этап подготовки Т-2 юноши 2006</w:t>
      </w:r>
      <w:r w:rsidRPr="0AE2E7AE" w:rsidR="0AE2E7A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0AE2E7AE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AE2E7AE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0AE2E7AE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0AE2E7AE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0AE2E7AE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0AE2E7AE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0AE2E7AE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0AE2E7AE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AE2E7AE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0AE2E7AE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6E27BBC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0AE2E7AE" w14:paraId="0DB30494">
              <w:tc>
                <w:tcPr>
                  <w:tcW w:w="4410" w:type="dxa"/>
                  <w:tcMar/>
                </w:tcPr>
                <w:p w:rsidR="40B27F8F" w:rsidP="0AE2E7AE" w:rsidRDefault="40B27F8F" w14:paraId="683536E5" w14:textId="3F62172F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2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0AE2E7AE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0AE2E7AE" w:rsidRDefault="40B27F8F" w14:paraId="0AB1D995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0AE2E7AE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08C75AE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Высота </w:t>
                  </w: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препятствия</w:t>
                  </w: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30 см</w:t>
                  </w:r>
                </w:p>
              </w:tc>
            </w:tr>
            <w:tr w:rsidR="40B27F8F" w:rsidTr="0AE2E7AE" w14:paraId="54898048">
              <w:tc>
                <w:tcPr>
                  <w:tcW w:w="4410" w:type="dxa"/>
                  <w:tcMar/>
                </w:tcPr>
                <w:p w:rsidR="40B27F8F" w:rsidP="0AE2E7AE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0AE2E7AE" w:rsidRDefault="40B27F8F" w14:paraId="631AA567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0AE2E7AE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28A9892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30 см</w:t>
                  </w:r>
                </w:p>
              </w:tc>
            </w:tr>
            <w:tr w:rsidR="40B27F8F" w:rsidTr="0AE2E7AE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0AE2E7AE" w:rsidRDefault="40B27F8F" w14:paraId="6D3986DA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0AE2E7AE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0AE2E7AE" w14:paraId="11BB2096">
              <w:tc>
                <w:tcPr>
                  <w:tcW w:w="4410" w:type="dxa"/>
                  <w:tcMar/>
                </w:tcPr>
                <w:p w:rsidR="40B27F8F" w:rsidP="0AE2E7AE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0AE2E7AE" w:rsidRDefault="40B27F8F" w14:paraId="7DE25D1E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0AE2E7AE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05B2F2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AE2E7AE" w:rsidR="0AE2E7A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10-30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0AE2E7AE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AE2E7AE"/>
    <w:rsid w:val="0D5E9DC5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2020-04-09T11:02:14.6710029Z</dcterms:modified>
</coreProperties>
</file>